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889298" w14:textId="77777777" w:rsidR="007C54B0" w:rsidRDefault="007C54B0"/>
    <w:p w14:paraId="4B6C7808" w14:textId="77777777" w:rsidR="007C54B0" w:rsidRDefault="007C54B0">
      <w:r w:rsidRPr="007C54B0">
        <w:rPr>
          <w:noProof/>
          <w:lang w:eastAsia="nl-NL"/>
        </w:rPr>
        <w:drawing>
          <wp:inline distT="0" distB="0" distL="0" distR="0" wp14:anchorId="26351EBB" wp14:editId="5EE8B73C">
            <wp:extent cx="952500" cy="952500"/>
            <wp:effectExtent l="0" t="0" r="0" b="0"/>
            <wp:docPr id="1" name="Afbeelding 1" descr="C:\Users\eradius\Documents\mogroep srw\mogroepsrw\communicatie\logo losr\logo_sociaal_raadslied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radius\Documents\mogroep srw\mogroepsrw\communicatie\logo losr\logo_sociaal_raadsliede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 w:rsidRPr="007C54B0">
        <w:rPr>
          <w:noProof/>
          <w:lang w:eastAsia="nl-NL"/>
        </w:rPr>
        <w:drawing>
          <wp:inline distT="0" distB="0" distL="0" distR="0" wp14:anchorId="20CA67B1" wp14:editId="0FF8C48D">
            <wp:extent cx="2095500" cy="754380"/>
            <wp:effectExtent l="0" t="0" r="0" b="7620"/>
            <wp:docPr id="2" name="Afbeelding 2" descr="C:\Users\eradius\Documents\mogroep algemeen\communicatie\logo swn\logo sw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radius\Documents\mogroep algemeen\communicatie\logo swn\logo sw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45A832" w14:textId="77777777" w:rsidR="007C54B0" w:rsidRDefault="007C54B0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28"/>
        <w:gridCol w:w="1468"/>
        <w:gridCol w:w="1318"/>
      </w:tblGrid>
      <w:tr w:rsidR="007C54B0" w14:paraId="79BF5A9A" w14:textId="77777777" w:rsidTr="007C54B0">
        <w:tc>
          <w:tcPr>
            <w:tcW w:w="0" w:type="auto"/>
          </w:tcPr>
          <w:p w14:paraId="5A523F1C" w14:textId="77777777" w:rsidR="007C54B0" w:rsidRDefault="007C54B0">
            <w:r>
              <w:t>1</w:t>
            </w:r>
          </w:p>
        </w:tc>
        <w:tc>
          <w:tcPr>
            <w:tcW w:w="0" w:type="auto"/>
          </w:tcPr>
          <w:p w14:paraId="204BF0D0" w14:textId="77777777" w:rsidR="007C54B0" w:rsidRDefault="007C54B0">
            <w:r>
              <w:t>Datum</w:t>
            </w:r>
          </w:p>
        </w:tc>
        <w:tc>
          <w:tcPr>
            <w:tcW w:w="0" w:type="auto"/>
          </w:tcPr>
          <w:p w14:paraId="1C6214A9" w14:textId="4E4FA8B0" w:rsidR="007C54B0" w:rsidRDefault="00FD657E">
            <w:r>
              <w:t>20</w:t>
            </w:r>
            <w:r w:rsidR="000F7CC1">
              <w:t>21</w:t>
            </w:r>
          </w:p>
        </w:tc>
      </w:tr>
      <w:tr w:rsidR="007C54B0" w14:paraId="6B436415" w14:textId="77777777" w:rsidTr="007C54B0">
        <w:tc>
          <w:tcPr>
            <w:tcW w:w="0" w:type="auto"/>
          </w:tcPr>
          <w:p w14:paraId="74E4EBCE" w14:textId="0056E5DB" w:rsidR="007C54B0" w:rsidRDefault="000F7CC1">
            <w:r>
              <w:t>2</w:t>
            </w:r>
          </w:p>
        </w:tc>
        <w:tc>
          <w:tcPr>
            <w:tcW w:w="0" w:type="auto"/>
          </w:tcPr>
          <w:p w14:paraId="0D372876" w14:textId="77777777" w:rsidR="007C54B0" w:rsidRDefault="007C54B0">
            <w:r>
              <w:t xml:space="preserve">Handtekening </w:t>
            </w:r>
          </w:p>
        </w:tc>
        <w:tc>
          <w:tcPr>
            <w:tcW w:w="0" w:type="auto"/>
          </w:tcPr>
          <w:p w14:paraId="1817FCA1" w14:textId="77777777" w:rsidR="007C54B0" w:rsidRDefault="007C54B0" w:rsidP="007C54B0">
            <w:r>
              <w:t>Ernst Radius</w:t>
            </w:r>
          </w:p>
        </w:tc>
      </w:tr>
    </w:tbl>
    <w:p w14:paraId="1363714B" w14:textId="77777777" w:rsidR="007716A0" w:rsidRDefault="00B8015C">
      <w:r>
        <w:t xml:space="preserve"> </w:t>
      </w:r>
    </w:p>
    <w:p w14:paraId="68FE00DE" w14:textId="77777777" w:rsidR="007C54B0" w:rsidRPr="007C54B0" w:rsidRDefault="00B8015C">
      <w:pPr>
        <w:rPr>
          <w:b/>
        </w:rPr>
      </w:pPr>
      <w:r w:rsidRPr="007C54B0">
        <w:rPr>
          <w:b/>
        </w:rPr>
        <w:t>Geaccrediteerde aanbieder van deskundigheidsbevordering voor sociaaljuridische dienstverlening</w:t>
      </w:r>
      <w:r w:rsidR="007C54B0" w:rsidRPr="007C54B0">
        <w:rPr>
          <w:b/>
        </w:rPr>
        <w:t xml:space="preserve"> voor Registerplein</w:t>
      </w:r>
    </w:p>
    <w:p w14:paraId="73742E72" w14:textId="77777777" w:rsidR="00B8015C" w:rsidRDefault="007C54B0">
      <w:r>
        <w:t xml:space="preserve"> </w:t>
      </w:r>
    </w:p>
    <w:p w14:paraId="4B26B789" w14:textId="77777777" w:rsidR="00B8015C" w:rsidRDefault="00B8015C" w:rsidP="00B8015C">
      <w:pPr>
        <w:pStyle w:val="Lijstalinea"/>
        <w:numPr>
          <w:ilvl w:val="0"/>
          <w:numId w:val="1"/>
        </w:numPr>
      </w:pPr>
      <w:r>
        <w:t>Naam organisatie:</w:t>
      </w:r>
    </w:p>
    <w:tbl>
      <w:tblPr>
        <w:tblStyle w:val="Tabelraster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7C54B0" w14:paraId="0ACC171B" w14:textId="77777777" w:rsidTr="007C54B0">
        <w:tc>
          <w:tcPr>
            <w:tcW w:w="9062" w:type="dxa"/>
          </w:tcPr>
          <w:p w14:paraId="275BE0CE" w14:textId="45B008F6" w:rsidR="007C54B0" w:rsidRDefault="000F7CC1" w:rsidP="007C54B0">
            <w:pPr>
              <w:pStyle w:val="Lijstalinea"/>
              <w:ind w:left="0"/>
            </w:pPr>
            <w:r>
              <w:t>Schuldinfo</w:t>
            </w:r>
          </w:p>
        </w:tc>
      </w:tr>
    </w:tbl>
    <w:p w14:paraId="529F193C" w14:textId="77777777" w:rsidR="007C54B0" w:rsidRDefault="007C54B0" w:rsidP="007C54B0">
      <w:pPr>
        <w:pStyle w:val="Lijstalinea"/>
      </w:pPr>
    </w:p>
    <w:p w14:paraId="3C97F601" w14:textId="77777777" w:rsidR="00B8015C" w:rsidRDefault="00B8015C" w:rsidP="00B8015C">
      <w:pPr>
        <w:pStyle w:val="Lijstalinea"/>
        <w:numPr>
          <w:ilvl w:val="0"/>
          <w:numId w:val="1"/>
        </w:numPr>
      </w:pPr>
      <w:r>
        <w:t>Naam: uitvoerder/ contactpersoon</w:t>
      </w:r>
    </w:p>
    <w:tbl>
      <w:tblPr>
        <w:tblStyle w:val="Tabelraster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7C54B0" w14:paraId="27D06430" w14:textId="77777777" w:rsidTr="007C54B0">
        <w:tc>
          <w:tcPr>
            <w:tcW w:w="9062" w:type="dxa"/>
          </w:tcPr>
          <w:p w14:paraId="2CC54AB9" w14:textId="61F86BBB" w:rsidR="007C54B0" w:rsidRDefault="00DA6AE7" w:rsidP="007C54B0">
            <w:pPr>
              <w:pStyle w:val="Lijstalinea"/>
              <w:ind w:left="0"/>
            </w:pPr>
            <w:r>
              <w:t xml:space="preserve">Mr. </w:t>
            </w:r>
            <w:r w:rsidR="000F7CC1">
              <w:t>André Moerman</w:t>
            </w:r>
          </w:p>
        </w:tc>
      </w:tr>
    </w:tbl>
    <w:p w14:paraId="00A05C22" w14:textId="77777777" w:rsidR="007C54B0" w:rsidRDefault="007C54B0" w:rsidP="007C54B0">
      <w:pPr>
        <w:pStyle w:val="Lijstalinea"/>
      </w:pPr>
    </w:p>
    <w:p w14:paraId="22FB3DE6" w14:textId="77777777" w:rsidR="00B8015C" w:rsidRDefault="00B8015C" w:rsidP="00B8015C">
      <w:pPr>
        <w:pStyle w:val="Lijstalinea"/>
        <w:numPr>
          <w:ilvl w:val="0"/>
          <w:numId w:val="1"/>
        </w:numPr>
      </w:pPr>
      <w:r>
        <w:t>Telefoon:</w:t>
      </w:r>
    </w:p>
    <w:tbl>
      <w:tblPr>
        <w:tblStyle w:val="Tabelraster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7C54B0" w14:paraId="74BE72F8" w14:textId="77777777" w:rsidTr="007C54B0">
        <w:tc>
          <w:tcPr>
            <w:tcW w:w="9062" w:type="dxa"/>
          </w:tcPr>
          <w:p w14:paraId="1B826737" w14:textId="1D4B01FE" w:rsidR="007C54B0" w:rsidRDefault="00DA6AE7" w:rsidP="007C54B0">
            <w:pPr>
              <w:pStyle w:val="Lijstalinea"/>
              <w:ind w:left="0"/>
            </w:pPr>
            <w:r>
              <w:t>06-</w:t>
            </w:r>
            <w:r w:rsidR="000F7CC1">
              <w:t>10357237</w:t>
            </w:r>
          </w:p>
        </w:tc>
      </w:tr>
    </w:tbl>
    <w:p w14:paraId="494D8F50" w14:textId="77777777" w:rsidR="007C54B0" w:rsidRDefault="007C54B0" w:rsidP="007C54B0">
      <w:pPr>
        <w:pStyle w:val="Lijstalinea"/>
      </w:pPr>
    </w:p>
    <w:p w14:paraId="3F7FD1FE" w14:textId="77777777" w:rsidR="00B8015C" w:rsidRDefault="00B8015C" w:rsidP="00B8015C">
      <w:pPr>
        <w:pStyle w:val="Lijstalinea"/>
        <w:numPr>
          <w:ilvl w:val="0"/>
          <w:numId w:val="1"/>
        </w:numPr>
      </w:pPr>
      <w:r>
        <w:t>Emailadres:</w:t>
      </w:r>
    </w:p>
    <w:tbl>
      <w:tblPr>
        <w:tblStyle w:val="Tabelraster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7C54B0" w14:paraId="35474A70" w14:textId="77777777" w:rsidTr="007C54B0">
        <w:tc>
          <w:tcPr>
            <w:tcW w:w="9062" w:type="dxa"/>
          </w:tcPr>
          <w:p w14:paraId="25A7E6A0" w14:textId="5E03B24D" w:rsidR="007C54B0" w:rsidRDefault="000F7CC1" w:rsidP="007C54B0">
            <w:pPr>
              <w:pStyle w:val="Lijstalinea"/>
              <w:ind w:left="0"/>
            </w:pPr>
            <w:r w:rsidRPr="000F7CC1">
              <w:t>info@schuldinfo.nl</w:t>
            </w:r>
          </w:p>
        </w:tc>
      </w:tr>
    </w:tbl>
    <w:p w14:paraId="0AFF7B04" w14:textId="77777777" w:rsidR="007C54B0" w:rsidRDefault="007C54B0" w:rsidP="007C54B0">
      <w:pPr>
        <w:pStyle w:val="Lijstalinea"/>
      </w:pPr>
    </w:p>
    <w:p w14:paraId="061EF125" w14:textId="77777777" w:rsidR="00B8015C" w:rsidRDefault="00B8015C" w:rsidP="00B8015C">
      <w:pPr>
        <w:pStyle w:val="Lijstalinea"/>
        <w:numPr>
          <w:ilvl w:val="0"/>
          <w:numId w:val="1"/>
        </w:numPr>
      </w:pPr>
      <w:r>
        <w:t>Website:</w:t>
      </w:r>
    </w:p>
    <w:tbl>
      <w:tblPr>
        <w:tblStyle w:val="Tabelraster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7C54B0" w14:paraId="191D807D" w14:textId="77777777" w:rsidTr="007C54B0">
        <w:tc>
          <w:tcPr>
            <w:tcW w:w="9062" w:type="dxa"/>
          </w:tcPr>
          <w:p w14:paraId="6C15BDC1" w14:textId="43DBBB21" w:rsidR="007C54B0" w:rsidRDefault="000F7CC1" w:rsidP="007C54B0">
            <w:pPr>
              <w:pStyle w:val="Lijstalinea"/>
              <w:ind w:left="0"/>
            </w:pPr>
            <w:r>
              <w:t>www.schuldinfo.nl</w:t>
            </w:r>
          </w:p>
        </w:tc>
      </w:tr>
    </w:tbl>
    <w:p w14:paraId="1BD6FA21" w14:textId="77777777" w:rsidR="007C54B0" w:rsidRDefault="007C54B0" w:rsidP="007C54B0">
      <w:pPr>
        <w:pStyle w:val="Lijstalinea"/>
      </w:pPr>
    </w:p>
    <w:p w14:paraId="214678BD" w14:textId="77777777" w:rsidR="00FD657E" w:rsidRDefault="00FD657E" w:rsidP="00FD657E">
      <w:pPr>
        <w:pStyle w:val="Lijstalinea"/>
        <w:numPr>
          <w:ilvl w:val="0"/>
          <w:numId w:val="1"/>
        </w:numPr>
      </w:pPr>
      <w:r>
        <w:t>Titel / onderwerp  van deskundigheidsbevordering</w:t>
      </w:r>
    </w:p>
    <w:tbl>
      <w:tblPr>
        <w:tblStyle w:val="Tabelraster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FD657E" w14:paraId="43D13C73" w14:textId="77777777" w:rsidTr="00FD657E">
        <w:tc>
          <w:tcPr>
            <w:tcW w:w="9062" w:type="dxa"/>
          </w:tcPr>
          <w:p w14:paraId="2792BFB5" w14:textId="7BD9998D" w:rsidR="00FD657E" w:rsidRDefault="00E0156D" w:rsidP="007C54B0">
            <w:pPr>
              <w:pStyle w:val="Lijstalinea"/>
              <w:ind w:left="0"/>
            </w:pPr>
            <w:r>
              <w:t>Cursus: Aan de slag met bijstandspro</w:t>
            </w:r>
            <w:r w:rsidR="007B5399">
              <w:t>b</w:t>
            </w:r>
            <w:r>
              <w:t>lemen</w:t>
            </w:r>
          </w:p>
        </w:tc>
      </w:tr>
    </w:tbl>
    <w:p w14:paraId="4D08DC5F" w14:textId="77777777" w:rsidR="00FD657E" w:rsidRDefault="00FD657E" w:rsidP="007C54B0">
      <w:pPr>
        <w:pStyle w:val="Lijstalinea"/>
      </w:pPr>
    </w:p>
    <w:p w14:paraId="67FB051F" w14:textId="77777777" w:rsidR="00B8015C" w:rsidRDefault="00B8015C" w:rsidP="00B8015C">
      <w:pPr>
        <w:pStyle w:val="Lijstalinea"/>
        <w:numPr>
          <w:ilvl w:val="0"/>
          <w:numId w:val="1"/>
        </w:numPr>
      </w:pPr>
      <w:r>
        <w:t>Korte inhoud van aanbod voor deskundigheidsbevordering</w:t>
      </w:r>
    </w:p>
    <w:tbl>
      <w:tblPr>
        <w:tblStyle w:val="Tabelraster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7C54B0" w14:paraId="3DF9257E" w14:textId="77777777" w:rsidTr="007C54B0">
        <w:tc>
          <w:tcPr>
            <w:tcW w:w="9062" w:type="dxa"/>
          </w:tcPr>
          <w:p w14:paraId="15DA01DB" w14:textId="36F65DCC" w:rsidR="000F7CC1" w:rsidRDefault="000F7CC1" w:rsidP="007C54B0">
            <w:pPr>
              <w:pStyle w:val="Lijstalinea"/>
              <w:ind w:left="0"/>
            </w:pPr>
            <w:r>
              <w:t xml:space="preserve">Zie uitgebreide informatie op </w:t>
            </w:r>
            <w:hyperlink r:id="rId7" w:history="1">
              <w:r w:rsidRPr="000B0048">
                <w:rPr>
                  <w:rStyle w:val="Hyperlink"/>
                </w:rPr>
                <w:t>deze pagina</w:t>
              </w:r>
            </w:hyperlink>
          </w:p>
          <w:p w14:paraId="24006396" w14:textId="563E0217" w:rsidR="000F7CC1" w:rsidRDefault="000F7CC1" w:rsidP="000F7CC1">
            <w:pPr>
              <w:pStyle w:val="Lijstalinea"/>
              <w:ind w:left="0"/>
            </w:pPr>
          </w:p>
        </w:tc>
      </w:tr>
    </w:tbl>
    <w:p w14:paraId="1A202EDD" w14:textId="77777777" w:rsidR="007C54B0" w:rsidRDefault="007C54B0" w:rsidP="007C54B0">
      <w:pPr>
        <w:pStyle w:val="Lijstalinea"/>
      </w:pPr>
    </w:p>
    <w:p w14:paraId="5FB290D3" w14:textId="77777777" w:rsidR="00B8015C" w:rsidRDefault="00B8015C" w:rsidP="00B8015C">
      <w:pPr>
        <w:pStyle w:val="Lijstalinea"/>
        <w:numPr>
          <w:ilvl w:val="0"/>
          <w:numId w:val="1"/>
        </w:numPr>
      </w:pPr>
      <w:r>
        <w:t>Niveau: mbo / hbo/ wo</w:t>
      </w:r>
    </w:p>
    <w:tbl>
      <w:tblPr>
        <w:tblStyle w:val="Tabelraster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7C54B0" w14:paraId="000128C1" w14:textId="77777777" w:rsidTr="007C54B0">
        <w:tc>
          <w:tcPr>
            <w:tcW w:w="9062" w:type="dxa"/>
          </w:tcPr>
          <w:p w14:paraId="606AE5DD" w14:textId="0C86CD48" w:rsidR="007C54B0" w:rsidRDefault="00DA6AE7" w:rsidP="007C54B0">
            <w:pPr>
              <w:pStyle w:val="Lijstalinea"/>
              <w:ind w:left="0"/>
            </w:pPr>
            <w:r>
              <w:t>Hbo</w:t>
            </w:r>
          </w:p>
        </w:tc>
      </w:tr>
    </w:tbl>
    <w:p w14:paraId="478522F1" w14:textId="77777777" w:rsidR="007C54B0" w:rsidRDefault="007C54B0" w:rsidP="007C54B0">
      <w:pPr>
        <w:pStyle w:val="Lijstalinea"/>
      </w:pPr>
    </w:p>
    <w:p w14:paraId="13368613" w14:textId="77777777" w:rsidR="00B8015C" w:rsidRDefault="00B8015C" w:rsidP="00B8015C">
      <w:pPr>
        <w:pStyle w:val="Lijstalinea"/>
        <w:numPr>
          <w:ilvl w:val="0"/>
          <w:numId w:val="1"/>
        </w:numPr>
      </w:pPr>
      <w:r>
        <w:t>Aantal uren van aanbod (inclusief voorbereiding</w:t>
      </w:r>
      <w:r w:rsidR="00FD657E">
        <w:t xml:space="preserve"> en huiswerk), exclusief pauzes (maximaal 8 uur)</w:t>
      </w:r>
    </w:p>
    <w:tbl>
      <w:tblPr>
        <w:tblStyle w:val="Tabelraster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7C54B0" w14:paraId="1345BEE0" w14:textId="77777777" w:rsidTr="007C54B0">
        <w:tc>
          <w:tcPr>
            <w:tcW w:w="9062" w:type="dxa"/>
          </w:tcPr>
          <w:p w14:paraId="2DC2550E" w14:textId="612B12B8" w:rsidR="007C54B0" w:rsidRDefault="000F7CC1" w:rsidP="00730469">
            <w:pPr>
              <w:pStyle w:val="Lijstalinea"/>
              <w:numPr>
                <w:ilvl w:val="0"/>
                <w:numId w:val="3"/>
              </w:numPr>
            </w:pPr>
            <w:r>
              <w:t>lesuren</w:t>
            </w:r>
          </w:p>
        </w:tc>
      </w:tr>
    </w:tbl>
    <w:p w14:paraId="75B8411B" w14:textId="686EC339" w:rsidR="007C54B0" w:rsidRDefault="007C54B0" w:rsidP="007C54B0">
      <w:pPr>
        <w:pStyle w:val="Lijstalinea"/>
      </w:pPr>
    </w:p>
    <w:p w14:paraId="7C444AAE" w14:textId="62F1E168" w:rsidR="00730469" w:rsidRDefault="00730469" w:rsidP="007C54B0">
      <w:pPr>
        <w:pStyle w:val="Lijstalinea"/>
      </w:pPr>
    </w:p>
    <w:p w14:paraId="746137B5" w14:textId="77777777" w:rsidR="00730469" w:rsidRDefault="00730469" w:rsidP="007C54B0">
      <w:pPr>
        <w:pStyle w:val="Lijstalinea"/>
      </w:pPr>
    </w:p>
    <w:p w14:paraId="69D6C730" w14:textId="50A30E4B" w:rsidR="00730469" w:rsidRDefault="00730469" w:rsidP="00730469">
      <w:pPr>
        <w:pStyle w:val="Lijstalinea"/>
        <w:numPr>
          <w:ilvl w:val="0"/>
          <w:numId w:val="1"/>
        </w:numPr>
      </w:pPr>
      <w:r>
        <w:lastRenderedPageBreak/>
        <w:t xml:space="preserve">CV van aanbieder(s): </w:t>
      </w:r>
    </w:p>
    <w:p w14:paraId="1A6830AF" w14:textId="77777777" w:rsidR="00730469" w:rsidRDefault="00730469" w:rsidP="00730469">
      <w:pPr>
        <w:pStyle w:val="Lijstalinea"/>
      </w:pPr>
    </w:p>
    <w:tbl>
      <w:tblPr>
        <w:tblStyle w:val="Tabelraster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730469" w14:paraId="11071704" w14:textId="77777777" w:rsidTr="00543482">
        <w:tc>
          <w:tcPr>
            <w:tcW w:w="9062" w:type="dxa"/>
          </w:tcPr>
          <w:p w14:paraId="6FA466C2" w14:textId="1369080F" w:rsidR="00730469" w:rsidRDefault="00730469" w:rsidP="00543482">
            <w:pPr>
              <w:pStyle w:val="Lijstalinea"/>
              <w:ind w:left="0"/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André Moerman (schuldinfo.nl) verzorgt scholing aan onder meer sociaal raadslieden, schuldhulpverleners en bewindvoerders over allerlei juridische aspecten van schulden. De scholing wordt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incompany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verzorgd en is door de LOSR geaccrediteerd voor registratie bij het Registerplein.</w:t>
            </w:r>
          </w:p>
        </w:tc>
      </w:tr>
    </w:tbl>
    <w:p w14:paraId="3C79C2DB" w14:textId="77777777" w:rsidR="007C54B0" w:rsidRDefault="007C54B0" w:rsidP="000F7CC1">
      <w:pPr>
        <w:pStyle w:val="Lijstalinea"/>
      </w:pPr>
    </w:p>
    <w:sectPr w:rsidR="007C54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B5197"/>
    <w:multiLevelType w:val="hybridMultilevel"/>
    <w:tmpl w:val="F4AABE3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E10B5B"/>
    <w:multiLevelType w:val="hybridMultilevel"/>
    <w:tmpl w:val="F4AABE3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79015D"/>
    <w:multiLevelType w:val="hybridMultilevel"/>
    <w:tmpl w:val="C3D453EE"/>
    <w:lvl w:ilvl="0" w:tplc="128A7F7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15C"/>
    <w:rsid w:val="000B0048"/>
    <w:rsid w:val="000F7CC1"/>
    <w:rsid w:val="002F1DA7"/>
    <w:rsid w:val="003403B6"/>
    <w:rsid w:val="003A639F"/>
    <w:rsid w:val="005A5959"/>
    <w:rsid w:val="00730469"/>
    <w:rsid w:val="007716A0"/>
    <w:rsid w:val="00771F6E"/>
    <w:rsid w:val="007B5399"/>
    <w:rsid w:val="007C54B0"/>
    <w:rsid w:val="0098416F"/>
    <w:rsid w:val="00987F84"/>
    <w:rsid w:val="00B8015C"/>
    <w:rsid w:val="00BA08AB"/>
    <w:rsid w:val="00CA39EE"/>
    <w:rsid w:val="00D65FCD"/>
    <w:rsid w:val="00DA6AE7"/>
    <w:rsid w:val="00E0156D"/>
    <w:rsid w:val="00E56735"/>
    <w:rsid w:val="00F3427A"/>
    <w:rsid w:val="00FD657E"/>
    <w:rsid w:val="00FE3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D39C2"/>
  <w15:chartTrackingRefBased/>
  <w15:docId w15:val="{12ABAB1C-5081-478E-BAE9-DC5AE71F1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8015C"/>
    <w:pPr>
      <w:ind w:left="720"/>
      <w:contextualSpacing/>
    </w:pPr>
  </w:style>
  <w:style w:type="table" w:styleId="Tabelraster">
    <w:name w:val="Table Grid"/>
    <w:basedOn w:val="Standaardtabel"/>
    <w:uiPriority w:val="39"/>
    <w:rsid w:val="007C54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2F1D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F1DA7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0F7CC1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F7C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chuldinfo.nl/index.php?id=15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159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Ernst Radius</dc:creator>
  <cp:keywords/>
  <dc:description/>
  <cp:lastModifiedBy>Denise van Bemmel</cp:lastModifiedBy>
  <cp:revision>4</cp:revision>
  <dcterms:created xsi:type="dcterms:W3CDTF">2021-03-17T10:44:00Z</dcterms:created>
  <dcterms:modified xsi:type="dcterms:W3CDTF">2021-03-17T10:48:00Z</dcterms:modified>
</cp:coreProperties>
</file>